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63D52" w14:textId="7C75B87C" w:rsidR="00DB1D79" w:rsidRPr="002D040A" w:rsidRDefault="002D040A" w:rsidP="002D040A">
      <w:pPr>
        <w:jc w:val="center"/>
        <w:rPr>
          <w:b/>
          <w:bCs/>
        </w:rPr>
      </w:pPr>
      <w:r w:rsidRPr="002D040A">
        <w:rPr>
          <w:b/>
          <w:bCs/>
        </w:rPr>
        <w:t>Grade 7 Leaving Ceremony Meeting Minutes – January 21, 2020</w:t>
      </w:r>
    </w:p>
    <w:p w14:paraId="63916E68" w14:textId="5D457847" w:rsidR="002D040A" w:rsidRDefault="002D040A"/>
    <w:p w14:paraId="47B53CF0" w14:textId="57CDB1D7" w:rsidR="00786259" w:rsidRDefault="00786259">
      <w:r>
        <w:t xml:space="preserve">THEME: Tropical </w:t>
      </w:r>
    </w:p>
    <w:p w14:paraId="1BAF6CF7" w14:textId="77777777" w:rsidR="00786259" w:rsidRDefault="00786259"/>
    <w:p w14:paraId="680E662D" w14:textId="5469C1B2" w:rsidR="00786259" w:rsidRDefault="00786259" w:rsidP="00786259">
      <w:r>
        <w:t xml:space="preserve">Gr. 7 Leaving Ceremony </w:t>
      </w:r>
      <w:r>
        <w:t xml:space="preserve">Updates: </w:t>
      </w:r>
      <w:r>
        <w:t xml:space="preserve"> </w:t>
      </w:r>
    </w:p>
    <w:p w14:paraId="0B72B4F3" w14:textId="77777777" w:rsidR="00786259" w:rsidRDefault="00786259" w:rsidP="00786259">
      <w:pPr>
        <w:pStyle w:val="ListParagraph"/>
        <w:numPr>
          <w:ilvl w:val="0"/>
          <w:numId w:val="3"/>
        </w:numPr>
      </w:pPr>
      <w:r>
        <w:t>Put down deposit already for photo booth – still need to pay half.  Will be approximately $300</w:t>
      </w:r>
    </w:p>
    <w:p w14:paraId="4A9497A2" w14:textId="31312616" w:rsidR="00786259" w:rsidRDefault="00786259" w:rsidP="00786259">
      <w:pPr>
        <w:pStyle w:val="ListParagraph"/>
        <w:numPr>
          <w:ilvl w:val="0"/>
          <w:numId w:val="3"/>
        </w:numPr>
      </w:pPr>
      <w:r>
        <w:t xml:space="preserve">Caterer </w:t>
      </w:r>
      <w:r>
        <w:t xml:space="preserve">has </w:t>
      </w:r>
      <w:r>
        <w:t xml:space="preserve">committed </w:t>
      </w:r>
    </w:p>
    <w:p w14:paraId="42F35707" w14:textId="65380165" w:rsidR="00786259" w:rsidRDefault="00786259" w:rsidP="00786259">
      <w:pPr>
        <w:pStyle w:val="ListParagraph"/>
        <w:numPr>
          <w:ilvl w:val="0"/>
          <w:numId w:val="3"/>
        </w:numPr>
      </w:pPr>
      <w:r>
        <w:t xml:space="preserve">Decorations – Mrs. Cocking ($200-$300 budget) </w:t>
      </w:r>
    </w:p>
    <w:p w14:paraId="4ACB3714" w14:textId="6C0005D1" w:rsidR="00786259" w:rsidRDefault="00786259" w:rsidP="00786259">
      <w:pPr>
        <w:pStyle w:val="ListParagraph"/>
        <w:numPr>
          <w:ilvl w:val="0"/>
          <w:numId w:val="3"/>
        </w:numPr>
      </w:pPr>
      <w:r>
        <w:t xml:space="preserve">Group photo – Mr. </w:t>
      </w:r>
      <w:proofErr w:type="spellStart"/>
      <w:r>
        <w:t>Bacic</w:t>
      </w:r>
      <w:proofErr w:type="spellEnd"/>
      <w:r>
        <w:t xml:space="preserve"> </w:t>
      </w:r>
    </w:p>
    <w:p w14:paraId="2B6225F6" w14:textId="081966AA" w:rsidR="00786259" w:rsidRDefault="00786259" w:rsidP="00786259">
      <w:pPr>
        <w:pStyle w:val="ListParagraph"/>
        <w:numPr>
          <w:ilvl w:val="0"/>
          <w:numId w:val="3"/>
        </w:numPr>
      </w:pPr>
      <w:r>
        <w:t xml:space="preserve">Swag bags – Mr. </w:t>
      </w:r>
      <w:proofErr w:type="spellStart"/>
      <w:r>
        <w:t>Bacic</w:t>
      </w:r>
      <w:proofErr w:type="spellEnd"/>
      <w:r>
        <w:t xml:space="preserve"> + other </w:t>
      </w:r>
    </w:p>
    <w:p w14:paraId="6489B27B" w14:textId="77777777" w:rsidR="00786259" w:rsidRDefault="00786259"/>
    <w:p w14:paraId="4D24163B" w14:textId="4189F506" w:rsidR="002D040A" w:rsidRDefault="00875890">
      <w:r>
        <w:t>Update on recent f</w:t>
      </w:r>
      <w:r w:rsidR="002D040A">
        <w:t xml:space="preserve">undraising </w:t>
      </w:r>
      <w:r>
        <w:t>e</w:t>
      </w:r>
      <w:r w:rsidR="002D040A">
        <w:t xml:space="preserve">fforts: </w:t>
      </w:r>
    </w:p>
    <w:p w14:paraId="0FB0B977" w14:textId="59059E6E" w:rsidR="002D040A" w:rsidRDefault="002D040A">
      <w:proofErr w:type="spellStart"/>
      <w:r>
        <w:t>Purdys</w:t>
      </w:r>
      <w:proofErr w:type="spellEnd"/>
      <w:r>
        <w:t xml:space="preserve"> – $360.00 </w:t>
      </w:r>
    </w:p>
    <w:p w14:paraId="479BC624" w14:textId="4DE8015A" w:rsidR="002D040A" w:rsidRDefault="002D040A">
      <w:r>
        <w:t xml:space="preserve">Bottle Drive - $2352.05 </w:t>
      </w:r>
    </w:p>
    <w:p w14:paraId="5888C883" w14:textId="12813C3C" w:rsidR="00786259" w:rsidRDefault="00786259"/>
    <w:p w14:paraId="5E7E7E0D" w14:textId="77777777" w:rsidR="00786259" w:rsidRDefault="00786259" w:rsidP="00786259">
      <w:r>
        <w:t xml:space="preserve">Upcoming fundraising: </w:t>
      </w:r>
    </w:p>
    <w:p w14:paraId="35B68FDE" w14:textId="77777777" w:rsidR="00786259" w:rsidRDefault="00786259" w:rsidP="00786259">
      <w:pPr>
        <w:pStyle w:val="ListParagraph"/>
        <w:numPr>
          <w:ilvl w:val="0"/>
          <w:numId w:val="2"/>
        </w:numPr>
      </w:pPr>
      <w:r>
        <w:t xml:space="preserve">Friday, May 8 – </w:t>
      </w:r>
      <w:proofErr w:type="spellStart"/>
      <w:r>
        <w:t>Freezie</w:t>
      </w:r>
      <w:proofErr w:type="spellEnd"/>
      <w:r>
        <w:t xml:space="preserve"> Sale </w:t>
      </w:r>
    </w:p>
    <w:p w14:paraId="37BA0BA5" w14:textId="77777777" w:rsidR="00786259" w:rsidRDefault="00786259" w:rsidP="00786259">
      <w:pPr>
        <w:pStyle w:val="ListParagraph"/>
        <w:numPr>
          <w:ilvl w:val="0"/>
          <w:numId w:val="2"/>
        </w:numPr>
      </w:pPr>
      <w:r>
        <w:t xml:space="preserve">Friday, May 29 – </w:t>
      </w:r>
      <w:proofErr w:type="spellStart"/>
      <w:r>
        <w:t>Freezie</w:t>
      </w:r>
      <w:proofErr w:type="spellEnd"/>
      <w:r>
        <w:t xml:space="preserve"> Sale </w:t>
      </w:r>
    </w:p>
    <w:p w14:paraId="40068330" w14:textId="77777777" w:rsidR="002D040A" w:rsidRDefault="002D040A" w:rsidP="00786259"/>
    <w:p w14:paraId="17430DFE" w14:textId="7210DD19" w:rsidR="002D040A" w:rsidRDefault="002D040A">
      <w:r>
        <w:t xml:space="preserve">Possible gift to leave next year’s Grade 7s: </w:t>
      </w:r>
    </w:p>
    <w:p w14:paraId="69CD2064" w14:textId="5A1B3253" w:rsidR="002D040A" w:rsidRDefault="002D040A" w:rsidP="002D040A">
      <w:pPr>
        <w:pStyle w:val="ListParagraph"/>
        <w:numPr>
          <w:ilvl w:val="0"/>
          <w:numId w:val="1"/>
        </w:numPr>
      </w:pPr>
      <w:r>
        <w:t xml:space="preserve">Digital score clock </w:t>
      </w:r>
    </w:p>
    <w:p w14:paraId="60667C02" w14:textId="70B50C93" w:rsidR="002D040A" w:rsidRDefault="002D040A" w:rsidP="002D040A"/>
    <w:p w14:paraId="7CB59258" w14:textId="018EDA7F" w:rsidR="002D040A" w:rsidRDefault="00875890">
      <w:r>
        <w:t xml:space="preserve">Possibility of doing additional fundraising: </w:t>
      </w:r>
    </w:p>
    <w:p w14:paraId="60FA57CD" w14:textId="11DE14EC" w:rsidR="00875890" w:rsidRDefault="00875890" w:rsidP="00875890">
      <w:pPr>
        <w:pStyle w:val="ListParagraph"/>
        <w:numPr>
          <w:ilvl w:val="0"/>
          <w:numId w:val="1"/>
        </w:numPr>
      </w:pPr>
      <w:r>
        <w:t xml:space="preserve">Bottle drive </w:t>
      </w:r>
    </w:p>
    <w:p w14:paraId="03628559" w14:textId="4FC6F548" w:rsidR="002D040A" w:rsidRDefault="00875890" w:rsidP="00786259">
      <w:pPr>
        <w:pStyle w:val="ListParagraph"/>
        <w:numPr>
          <w:ilvl w:val="0"/>
          <w:numId w:val="1"/>
        </w:numPr>
      </w:pPr>
      <w:r>
        <w:t xml:space="preserve">Raffle (of donated items) </w:t>
      </w:r>
      <w:r w:rsidR="002D040A">
        <w:t xml:space="preserve"> </w:t>
      </w:r>
    </w:p>
    <w:p w14:paraId="1EBCAAD8" w14:textId="3BA8B4FA" w:rsidR="00786259" w:rsidRDefault="00786259" w:rsidP="00786259"/>
    <w:p w14:paraId="5233B7BB" w14:textId="6D9FC87E" w:rsidR="00786259" w:rsidRDefault="00786259" w:rsidP="00786259">
      <w:r>
        <w:t xml:space="preserve">Other: </w:t>
      </w:r>
    </w:p>
    <w:p w14:paraId="25DB82A2" w14:textId="2D1EA4FD" w:rsidR="00786259" w:rsidRDefault="00786259" w:rsidP="00786259">
      <w:pPr>
        <w:pStyle w:val="ListParagraph"/>
        <w:numPr>
          <w:ilvl w:val="0"/>
          <w:numId w:val="4"/>
        </w:numPr>
      </w:pPr>
      <w:r>
        <w:t xml:space="preserve">Portal Announcement will be going out to Gr. 7 parents reminding them to complete all permission forms, send in a baby photo (hard copy) and a Kindergarten photo (digital) </w:t>
      </w:r>
    </w:p>
    <w:p w14:paraId="0BAC4C83" w14:textId="4711A16C" w:rsidR="00786259" w:rsidRDefault="00786259" w:rsidP="00786259">
      <w:bookmarkStart w:id="0" w:name="_GoBack"/>
      <w:bookmarkEnd w:id="0"/>
    </w:p>
    <w:p w14:paraId="0A6A8E06" w14:textId="21FE36D6" w:rsidR="00786259" w:rsidRPr="00786259" w:rsidRDefault="00786259" w:rsidP="00786259">
      <w:pPr>
        <w:rPr>
          <w:b/>
          <w:bCs/>
        </w:rPr>
      </w:pPr>
      <w:r w:rsidRPr="00786259">
        <w:rPr>
          <w:b/>
          <w:bCs/>
        </w:rPr>
        <w:t>Next Meeting Date – April 14</w:t>
      </w:r>
      <w:r w:rsidRPr="00786259">
        <w:rPr>
          <w:b/>
          <w:bCs/>
          <w:vertAlign w:val="superscript"/>
        </w:rPr>
        <w:t>th</w:t>
      </w:r>
      <w:r w:rsidRPr="00786259">
        <w:rPr>
          <w:b/>
          <w:bCs/>
        </w:rPr>
        <w:t xml:space="preserve"> 6:00 pm </w:t>
      </w:r>
    </w:p>
    <w:sectPr w:rsidR="00786259" w:rsidRPr="00786259" w:rsidSect="00B61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86A"/>
    <w:multiLevelType w:val="hybridMultilevel"/>
    <w:tmpl w:val="BF76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42B4"/>
    <w:multiLevelType w:val="hybridMultilevel"/>
    <w:tmpl w:val="4D1C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77348"/>
    <w:multiLevelType w:val="hybridMultilevel"/>
    <w:tmpl w:val="A9A2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E40A5"/>
    <w:multiLevelType w:val="hybridMultilevel"/>
    <w:tmpl w:val="66BE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0A"/>
    <w:rsid w:val="002D040A"/>
    <w:rsid w:val="006A6F8B"/>
    <w:rsid w:val="00786259"/>
    <w:rsid w:val="00875890"/>
    <w:rsid w:val="00B61AE3"/>
    <w:rsid w:val="00DB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FAD24"/>
  <w15:chartTrackingRefBased/>
  <w15:docId w15:val="{95655358-21FD-9B45-A697-E078627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Lendvoy</dc:creator>
  <cp:keywords/>
  <dc:description/>
  <cp:lastModifiedBy>Chelsea Lendvoy</cp:lastModifiedBy>
  <cp:revision>1</cp:revision>
  <dcterms:created xsi:type="dcterms:W3CDTF">2020-01-22T02:00:00Z</dcterms:created>
  <dcterms:modified xsi:type="dcterms:W3CDTF">2020-01-22T02:26:00Z</dcterms:modified>
</cp:coreProperties>
</file>